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2"/>
      </w:tblGrid>
      <w:tr w:rsidR="000B50F8" w14:paraId="4D761945" w14:textId="77777777" w:rsidTr="00C110CF">
        <w:tc>
          <w:tcPr>
            <w:tcW w:w="4902" w:type="dxa"/>
          </w:tcPr>
          <w:p w14:paraId="5CF625E2" w14:textId="77777777" w:rsidR="000B50F8" w:rsidRPr="00290745" w:rsidRDefault="000B50F8" w:rsidP="00C110CF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A182B90" w14:textId="77777777" w:rsidR="000B50F8" w:rsidRPr="00290745" w:rsidRDefault="000B50F8" w:rsidP="00C11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к распоряжению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Комитета по образованию</w:t>
            </w:r>
          </w:p>
          <w:p w14:paraId="3C4C12B2" w14:textId="77777777" w:rsidR="000B50F8" w:rsidRDefault="000B50F8" w:rsidP="00C11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 ________ 2023 № ______________</w:t>
            </w:r>
          </w:p>
        </w:tc>
      </w:tr>
    </w:tbl>
    <w:p w14:paraId="46B44767" w14:textId="77777777" w:rsidR="000B50F8" w:rsidRPr="00290745" w:rsidRDefault="000B50F8" w:rsidP="000B50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0D24245F" w14:textId="77777777" w:rsidR="000B50F8" w:rsidRPr="00290745" w:rsidRDefault="000B50F8" w:rsidP="000B50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66"/>
      <w:bookmarkEnd w:id="0"/>
      <w:r w:rsidRPr="00290745">
        <w:rPr>
          <w:rFonts w:ascii="Times New Roman" w:hAnsi="Times New Roman" w:cs="Times New Roman"/>
          <w:sz w:val="24"/>
          <w:szCs w:val="24"/>
        </w:rPr>
        <w:t>ФОРМА ЗАЯВЛЕНИЯ</w:t>
      </w:r>
    </w:p>
    <w:p w14:paraId="3E93FDD8" w14:textId="77777777" w:rsidR="000B50F8" w:rsidRDefault="000B50F8" w:rsidP="000B50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компенсационной выплаты на питание в образовательных учреждениях</w:t>
      </w:r>
    </w:p>
    <w:p w14:paraId="4E7E1D30" w14:textId="77777777" w:rsidR="000B50F8" w:rsidRDefault="000B50F8" w:rsidP="000B50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Санкт-Петербурга и федеральных образовательных учреждениях</w:t>
      </w:r>
    </w:p>
    <w:p w14:paraId="57328C7C" w14:textId="77777777" w:rsidR="000B50F8" w:rsidRPr="00290745" w:rsidRDefault="000B50F8" w:rsidP="000B50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94446EA" w14:textId="77777777" w:rsidR="000B50F8" w:rsidRPr="00290745" w:rsidRDefault="000B50F8" w:rsidP="000B50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14:paraId="5B615EFD" w14:textId="77777777" w:rsidR="000B50F8" w:rsidRPr="00290745" w:rsidRDefault="000B50F8" w:rsidP="000B50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(главе администрации района Санкт-Петербурга,</w:t>
      </w:r>
    </w:p>
    <w:p w14:paraId="418603E6" w14:textId="77777777" w:rsidR="000B50F8" w:rsidRPr="00290745" w:rsidRDefault="000B50F8" w:rsidP="000B50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руководителю образовательного учреждения)</w:t>
      </w:r>
    </w:p>
    <w:p w14:paraId="4D506F49" w14:textId="77777777" w:rsidR="000B50F8" w:rsidRPr="00290745" w:rsidRDefault="000B50F8" w:rsidP="000B50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(нужное подчеркнуть)</w:t>
      </w:r>
    </w:p>
    <w:p w14:paraId="21CA3078" w14:textId="77777777" w:rsidR="000B50F8" w:rsidRPr="00290745" w:rsidRDefault="000B50F8" w:rsidP="000B50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от ____________________________________________</w:t>
      </w:r>
    </w:p>
    <w:p w14:paraId="64B2231D" w14:textId="77777777" w:rsidR="000B50F8" w:rsidRPr="00290745" w:rsidRDefault="000B50F8" w:rsidP="000B50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 (Ф.И.О. полностью)</w:t>
      </w:r>
    </w:p>
    <w:p w14:paraId="20FA003B" w14:textId="77777777" w:rsidR="000B50F8" w:rsidRPr="00290745" w:rsidRDefault="000B50F8" w:rsidP="000B50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14:paraId="31E7921B" w14:textId="77777777" w:rsidR="000B50F8" w:rsidRPr="00290745" w:rsidRDefault="000B50F8" w:rsidP="000B50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родителя (з</w:t>
      </w:r>
      <w:bookmarkStart w:id="1" w:name="_GoBack"/>
      <w:bookmarkEnd w:id="1"/>
      <w:r w:rsidRPr="00290745">
        <w:rPr>
          <w:rFonts w:ascii="Times New Roman" w:hAnsi="Times New Roman" w:cs="Times New Roman"/>
          <w:sz w:val="24"/>
          <w:szCs w:val="24"/>
        </w:rPr>
        <w:t>аконного представителя) обучающегося</w:t>
      </w:r>
    </w:p>
    <w:p w14:paraId="1BDCD1E7" w14:textId="77777777" w:rsidR="000B50F8" w:rsidRPr="00290745" w:rsidRDefault="000B50F8" w:rsidP="000B50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(нужное подчеркнуть)</w:t>
      </w:r>
    </w:p>
    <w:p w14:paraId="016D5853" w14:textId="77777777" w:rsidR="000B50F8" w:rsidRPr="00290745" w:rsidRDefault="000B50F8" w:rsidP="000B50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дата рождения _________________________________</w:t>
      </w:r>
    </w:p>
    <w:p w14:paraId="5AE20D9D" w14:textId="77777777" w:rsidR="000B50F8" w:rsidRPr="00290745" w:rsidRDefault="000B50F8" w:rsidP="000B50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зарегистрированного по адресу:</w:t>
      </w:r>
    </w:p>
    <w:p w14:paraId="2D313959" w14:textId="77777777" w:rsidR="000B50F8" w:rsidRPr="00290745" w:rsidRDefault="000B50F8" w:rsidP="000B50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14:paraId="5471CD31" w14:textId="77777777" w:rsidR="000B50F8" w:rsidRPr="00290745" w:rsidRDefault="000B50F8" w:rsidP="000B50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(индекс, место регистрации)</w:t>
      </w:r>
    </w:p>
    <w:p w14:paraId="2CD9C40B" w14:textId="77777777" w:rsidR="000B50F8" w:rsidRPr="00290745" w:rsidRDefault="000B50F8" w:rsidP="000B50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номер телефона ________________________________</w:t>
      </w:r>
    </w:p>
    <w:p w14:paraId="39429B69" w14:textId="77777777" w:rsidR="000B50F8" w:rsidRPr="00290745" w:rsidRDefault="000B50F8" w:rsidP="000B50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паспорт 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745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14:paraId="4B50D493" w14:textId="77777777" w:rsidR="000B50F8" w:rsidRDefault="000B50F8" w:rsidP="000B50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14:paraId="76F7E58A" w14:textId="77777777" w:rsidR="000B50F8" w:rsidRPr="00F12F63" w:rsidRDefault="000B50F8" w:rsidP="000B50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>(кем и когда выдан)</w:t>
      </w:r>
    </w:p>
    <w:p w14:paraId="1F2DCCAE" w14:textId="77777777" w:rsidR="000B50F8" w:rsidRPr="00290745" w:rsidRDefault="000B50F8" w:rsidP="000B50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290745">
        <w:rPr>
          <w:rFonts w:ascii="Times New Roman" w:hAnsi="Times New Roman" w:cs="Times New Roman"/>
          <w:sz w:val="24"/>
          <w:szCs w:val="24"/>
        </w:rPr>
        <w:t>АЯВЛЕНИЕ</w:t>
      </w:r>
    </w:p>
    <w:p w14:paraId="3B11F844" w14:textId="77777777" w:rsidR="000B50F8" w:rsidRDefault="000B50F8" w:rsidP="000B50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B6E265D" w14:textId="77777777" w:rsidR="000B50F8" w:rsidRPr="00290745" w:rsidRDefault="000B50F8" w:rsidP="000B50F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Прошу предоставить в соответствии </w:t>
      </w:r>
      <w:r w:rsidRPr="009B2E35">
        <w:rPr>
          <w:rFonts w:ascii="Times New Roman" w:hAnsi="Times New Roman" w:cs="Times New Roman"/>
          <w:sz w:val="24"/>
          <w:szCs w:val="24"/>
        </w:rPr>
        <w:t xml:space="preserve">с </w:t>
      </w:r>
      <w:hyperlink r:id="rId4" w:history="1">
        <w:r w:rsidRPr="009B2E35">
          <w:rPr>
            <w:rFonts w:ascii="Times New Roman" w:hAnsi="Times New Roman" w:cs="Times New Roman"/>
            <w:sz w:val="24"/>
            <w:szCs w:val="24"/>
          </w:rPr>
          <w:t>главой 18</w:t>
        </w:r>
      </w:hyperlink>
      <w:r w:rsidRPr="00290745">
        <w:rPr>
          <w:rFonts w:ascii="Times New Roman" w:hAnsi="Times New Roman" w:cs="Times New Roman"/>
          <w:sz w:val="24"/>
          <w:szCs w:val="24"/>
        </w:rPr>
        <w:t xml:space="preserve"> Закона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90745">
        <w:rPr>
          <w:rFonts w:ascii="Times New Roman" w:hAnsi="Times New Roman" w:cs="Times New Roman"/>
          <w:sz w:val="24"/>
          <w:szCs w:val="24"/>
        </w:rPr>
        <w:t>Социальный кодекс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»/пунктом 1.1 </w:t>
      </w:r>
      <w:r w:rsidRPr="007C3583">
        <w:rPr>
          <w:rFonts w:ascii="Times New Roman" w:hAnsi="Times New Roman" w:cs="Times New Roman"/>
          <w:sz w:val="24"/>
          <w:szCs w:val="24"/>
        </w:rPr>
        <w:t>постановления Правительства Санкт-Петербурга от 10.10.2022 № 928 «О дополнительных мерах социальной поддержки отдельных категорий граждан в связи с проведением специальной военной операции (выполнением специальных задач) на территориях Донецкой Народной Республики, Луганской Народной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, Запорожской области, Херсонской области </w:t>
      </w:r>
      <w:r w:rsidRPr="007C3583">
        <w:rPr>
          <w:rFonts w:ascii="Times New Roman" w:hAnsi="Times New Roman" w:cs="Times New Roman"/>
          <w:sz w:val="24"/>
          <w:szCs w:val="24"/>
        </w:rPr>
        <w:t>и Украины и мобилизационных мероприятий в период ее проведения»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компенсационную  выплату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на  питание</w:t>
      </w:r>
      <w:r>
        <w:rPr>
          <w:rFonts w:ascii="Times New Roman" w:hAnsi="Times New Roman" w:cs="Times New Roman"/>
          <w:sz w:val="24"/>
          <w:szCs w:val="24"/>
        </w:rPr>
        <w:t xml:space="preserve"> моему ребенку</w:t>
      </w:r>
    </w:p>
    <w:p w14:paraId="0BC29993" w14:textId="77777777" w:rsidR="000B50F8" w:rsidRPr="0097127E" w:rsidRDefault="000B50F8" w:rsidP="000B50F8">
      <w:pPr>
        <w:pStyle w:val="ConsPlusNonformat"/>
        <w:jc w:val="both"/>
        <w:rPr>
          <w:rFonts w:ascii="Times New Roman" w:hAnsi="Times New Roman" w:cs="Times New Roman"/>
        </w:rPr>
      </w:pPr>
      <w:r w:rsidRPr="00290745">
        <w:rPr>
          <w:rFonts w:ascii="Times New Roman" w:hAnsi="Times New Roman" w:cs="Times New Roman"/>
          <w:sz w:val="24"/>
          <w:szCs w:val="24"/>
        </w:rPr>
        <w:t>__________________________________________,</w:t>
      </w:r>
      <w:r w:rsidRPr="00D50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0745">
        <w:rPr>
          <w:rFonts w:ascii="Times New Roman" w:hAnsi="Times New Roman" w:cs="Times New Roman"/>
          <w:sz w:val="24"/>
          <w:szCs w:val="24"/>
        </w:rPr>
        <w:t>обучающе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9074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, й)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 класса (группы) </w:t>
      </w:r>
      <w:r w:rsidRPr="0097127E">
        <w:rPr>
          <w:rFonts w:ascii="Times New Roman" w:hAnsi="Times New Roman" w:cs="Times New Roman"/>
        </w:rPr>
        <w:t>(кому  Ф.И.О.)</w:t>
      </w:r>
    </w:p>
    <w:p w14:paraId="438A636F" w14:textId="77777777" w:rsidR="000B50F8" w:rsidRPr="00290745" w:rsidRDefault="000B50F8" w:rsidP="000B50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на период с _________ по 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  <w:r w:rsidRPr="00D50633"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дата рождения 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14:paraId="2F157AA8" w14:textId="77777777" w:rsidR="000B50F8" w:rsidRPr="00290745" w:rsidRDefault="000B50F8" w:rsidP="000B50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свидетельство о рождении/паспорт серия ________</w:t>
      </w:r>
      <w:r>
        <w:rPr>
          <w:rFonts w:ascii="Times New Roman" w:hAnsi="Times New Roman" w:cs="Times New Roman"/>
          <w:sz w:val="24"/>
          <w:szCs w:val="24"/>
        </w:rPr>
        <w:t xml:space="preserve">____________, </w:t>
      </w:r>
      <w:r w:rsidRPr="00290745">
        <w:rPr>
          <w:rFonts w:ascii="Times New Roman" w:hAnsi="Times New Roman" w:cs="Times New Roman"/>
          <w:sz w:val="24"/>
          <w:szCs w:val="24"/>
        </w:rPr>
        <w:t>номер 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___________________________________________.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0F56FF" w14:textId="77777777" w:rsidR="000B50F8" w:rsidRDefault="000B50F8" w:rsidP="000B50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&lt;**&gt; (при заполнении заявления необходимо проставить знак напротив одной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категорий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29074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имеющих право</w:t>
      </w:r>
      <w:r w:rsidRPr="00290745">
        <w:rPr>
          <w:rFonts w:ascii="Times New Roman" w:hAnsi="Times New Roman" w:cs="Times New Roman"/>
          <w:sz w:val="24"/>
          <w:szCs w:val="24"/>
        </w:rPr>
        <w:t xml:space="preserve"> на дополнительную меру социальной поддержки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по обеспечению питанием)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в размере 100 процентов стоимости питания, так как обучающийся </w:t>
      </w:r>
    </w:p>
    <w:p w14:paraId="758957EA" w14:textId="77777777" w:rsidR="000B50F8" w:rsidRDefault="000B50F8" w:rsidP="000B50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"/>
        <w:gridCol w:w="9930"/>
      </w:tblGrid>
      <w:tr w:rsidR="000B50F8" w14:paraId="6D488D87" w14:textId="77777777" w:rsidTr="00C110CF">
        <w:trPr>
          <w:trHeight w:val="455"/>
        </w:trPr>
        <w:tc>
          <w:tcPr>
            <w:tcW w:w="534" w:type="dxa"/>
          </w:tcPr>
          <w:p w14:paraId="30FE9FB3" w14:textId="77777777" w:rsidR="000B50F8" w:rsidRDefault="000B50F8" w:rsidP="00C110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14:paraId="33415AE3" w14:textId="77777777" w:rsidR="000B50F8" w:rsidRDefault="000B50F8" w:rsidP="00C110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обучается на дому в соответствии с Законом Санкт-Петербурга от 26.06.2013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461-83 «Об образовании в Санкт-Петербурге»</w:t>
            </w:r>
          </w:p>
        </w:tc>
      </w:tr>
      <w:tr w:rsidR="000B50F8" w14:paraId="479A457E" w14:textId="77777777" w:rsidTr="00C110CF">
        <w:trPr>
          <w:trHeight w:val="455"/>
        </w:trPr>
        <w:tc>
          <w:tcPr>
            <w:tcW w:w="534" w:type="dxa"/>
          </w:tcPr>
          <w:p w14:paraId="136A76CC" w14:textId="77777777" w:rsidR="000B50F8" w:rsidRDefault="000B50F8" w:rsidP="00C110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14:paraId="765C223C" w14:textId="77777777" w:rsidR="000B50F8" w:rsidRDefault="000B50F8" w:rsidP="00C110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находится на очном обучении в общеобразовательном учреждении и страдает хроническим заболеванием, перечень которых устанавливается Правительством Санкт-Петербурга</w:t>
            </w:r>
          </w:p>
        </w:tc>
      </w:tr>
      <w:tr w:rsidR="000B50F8" w14:paraId="2A4F9185" w14:textId="77777777" w:rsidTr="00C110CF">
        <w:trPr>
          <w:trHeight w:val="455"/>
        </w:trPr>
        <w:tc>
          <w:tcPr>
            <w:tcW w:w="534" w:type="dxa"/>
          </w:tcPr>
          <w:p w14:paraId="0468C99F" w14:textId="77777777" w:rsidR="000B50F8" w:rsidRDefault="000B50F8" w:rsidP="00C110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14:paraId="430B79E1" w14:textId="77777777" w:rsidR="000B50F8" w:rsidRDefault="000B50F8" w:rsidP="00C110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находится на учебной и (или) производственной практике вне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профессионального  образовательного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</w:tr>
      <w:tr w:rsidR="000B50F8" w14:paraId="08603A19" w14:textId="77777777" w:rsidTr="00C110CF">
        <w:trPr>
          <w:trHeight w:val="455"/>
        </w:trPr>
        <w:tc>
          <w:tcPr>
            <w:tcW w:w="534" w:type="dxa"/>
          </w:tcPr>
          <w:p w14:paraId="498E5A8E" w14:textId="77777777" w:rsidR="000B50F8" w:rsidRDefault="000B50F8" w:rsidP="00C110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14:paraId="7534DF1C" w14:textId="77777777" w:rsidR="000B50F8" w:rsidRDefault="000B50F8" w:rsidP="00C110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обучается в федеральном образовательном учреждении</w:t>
            </w:r>
          </w:p>
        </w:tc>
      </w:tr>
      <w:tr w:rsidR="000B50F8" w14:paraId="46C0241A" w14:textId="77777777" w:rsidTr="00C110CF">
        <w:trPr>
          <w:trHeight w:val="455"/>
        </w:trPr>
        <w:tc>
          <w:tcPr>
            <w:tcW w:w="10647" w:type="dxa"/>
            <w:gridSpan w:val="2"/>
          </w:tcPr>
          <w:p w14:paraId="6EA18D8C" w14:textId="77777777" w:rsidR="000B50F8" w:rsidRDefault="000B50F8" w:rsidP="00C110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относится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одной из следующих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категори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B50F8" w14:paraId="27D8D882" w14:textId="77777777" w:rsidTr="00C110CF">
        <w:trPr>
          <w:trHeight w:val="455"/>
        </w:trPr>
        <w:tc>
          <w:tcPr>
            <w:tcW w:w="534" w:type="dxa"/>
          </w:tcPr>
          <w:p w14:paraId="5435D72E" w14:textId="77777777" w:rsidR="000B50F8" w:rsidRDefault="000B50F8" w:rsidP="00C110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14:paraId="308CE278" w14:textId="77777777" w:rsidR="000B50F8" w:rsidRDefault="000B50F8" w:rsidP="00C11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1-4 классов;</w:t>
            </w:r>
          </w:p>
        </w:tc>
      </w:tr>
      <w:tr w:rsidR="000B50F8" w14:paraId="33BDC2B9" w14:textId="77777777" w:rsidTr="00C110CF">
        <w:trPr>
          <w:trHeight w:val="455"/>
        </w:trPr>
        <w:tc>
          <w:tcPr>
            <w:tcW w:w="534" w:type="dxa"/>
          </w:tcPr>
          <w:p w14:paraId="44F6AE92" w14:textId="77777777" w:rsidR="000B50F8" w:rsidRDefault="000B50F8" w:rsidP="00C110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14:paraId="4693EB7C" w14:textId="77777777" w:rsidR="000B50F8" w:rsidRDefault="000B50F8" w:rsidP="00C11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учреждений, реализующих адаптированную образовательную программу (для обучающихся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Санкт-Петербурга)</w:t>
            </w:r>
          </w:p>
        </w:tc>
      </w:tr>
      <w:tr w:rsidR="000B50F8" w14:paraId="0C69EAD3" w14:textId="77777777" w:rsidTr="00C110CF">
        <w:trPr>
          <w:trHeight w:val="455"/>
        </w:trPr>
        <w:tc>
          <w:tcPr>
            <w:tcW w:w="534" w:type="dxa"/>
          </w:tcPr>
          <w:p w14:paraId="11E40269" w14:textId="77777777" w:rsidR="000B50F8" w:rsidRDefault="000B50F8" w:rsidP="00C110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14:paraId="733D2965" w14:textId="77777777" w:rsidR="000B50F8" w:rsidRPr="00290745" w:rsidRDefault="000B50F8" w:rsidP="00C11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обучающихся, являющихся инвалидами</w:t>
            </w:r>
          </w:p>
        </w:tc>
      </w:tr>
      <w:tr w:rsidR="000B50F8" w14:paraId="16C6264B" w14:textId="77777777" w:rsidTr="00C110CF">
        <w:trPr>
          <w:trHeight w:val="455"/>
        </w:trPr>
        <w:tc>
          <w:tcPr>
            <w:tcW w:w="534" w:type="dxa"/>
          </w:tcPr>
          <w:p w14:paraId="5662601E" w14:textId="77777777" w:rsidR="000B50F8" w:rsidRDefault="000B50F8" w:rsidP="00C110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14:paraId="170E32F9" w14:textId="77777777" w:rsidR="000B50F8" w:rsidRDefault="000B50F8" w:rsidP="00C11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из числа малообеспеченных семей</w:t>
            </w:r>
          </w:p>
        </w:tc>
      </w:tr>
      <w:tr w:rsidR="000B50F8" w14:paraId="5B83E496" w14:textId="77777777" w:rsidTr="00C110CF">
        <w:trPr>
          <w:trHeight w:val="455"/>
        </w:trPr>
        <w:tc>
          <w:tcPr>
            <w:tcW w:w="534" w:type="dxa"/>
          </w:tcPr>
          <w:p w14:paraId="4AB7C8B0" w14:textId="77777777" w:rsidR="000B50F8" w:rsidRDefault="000B50F8" w:rsidP="00C110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14:paraId="079ADFAF" w14:textId="77777777" w:rsidR="000B50F8" w:rsidRDefault="000B50F8" w:rsidP="00C110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из числа многодетных семей</w:t>
            </w:r>
          </w:p>
        </w:tc>
      </w:tr>
      <w:tr w:rsidR="000B50F8" w14:paraId="316624D5" w14:textId="77777777" w:rsidTr="00C110CF">
        <w:trPr>
          <w:trHeight w:val="455"/>
        </w:trPr>
        <w:tc>
          <w:tcPr>
            <w:tcW w:w="534" w:type="dxa"/>
          </w:tcPr>
          <w:p w14:paraId="6DE5282E" w14:textId="77777777" w:rsidR="000B50F8" w:rsidRDefault="000B50F8" w:rsidP="00C110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14:paraId="0B4356D0" w14:textId="77777777" w:rsidR="000B50F8" w:rsidRDefault="000B50F8" w:rsidP="00C11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являющихся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ьми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-сирот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 и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ьми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, оставши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мися без попечения родителей</w:t>
            </w:r>
          </w:p>
        </w:tc>
      </w:tr>
      <w:tr w:rsidR="000B50F8" w14:paraId="521A31E2" w14:textId="77777777" w:rsidTr="00C110CF">
        <w:trPr>
          <w:trHeight w:val="455"/>
        </w:trPr>
        <w:tc>
          <w:tcPr>
            <w:tcW w:w="534" w:type="dxa"/>
          </w:tcPr>
          <w:p w14:paraId="369FCCDB" w14:textId="77777777" w:rsidR="000B50F8" w:rsidRDefault="000B50F8" w:rsidP="00C110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14:paraId="2B82C05B" w14:textId="77777777" w:rsidR="000B50F8" w:rsidRPr="00290745" w:rsidRDefault="000B50F8" w:rsidP="00C110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образовательных учреждений, осваивающих основную </w:t>
            </w:r>
            <w:r w:rsidRPr="00B50F1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образовательную программу среднего профессионального образования подготовки квалифицированных рабочих, служащих или основную образовательную программу профессионального обучения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(для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Санкт-Петербурга)</w:t>
            </w:r>
          </w:p>
        </w:tc>
      </w:tr>
      <w:tr w:rsidR="000B50F8" w14:paraId="05040E4A" w14:textId="77777777" w:rsidTr="00C110CF">
        <w:trPr>
          <w:trHeight w:val="455"/>
        </w:trPr>
        <w:tc>
          <w:tcPr>
            <w:tcW w:w="534" w:type="dxa"/>
          </w:tcPr>
          <w:p w14:paraId="51F8883D" w14:textId="77777777" w:rsidR="000B50F8" w:rsidRDefault="000B50F8" w:rsidP="00C110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14:paraId="468F5D88" w14:textId="77777777" w:rsidR="000B50F8" w:rsidRPr="00290745" w:rsidRDefault="000B50F8" w:rsidP="00C110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обучающихся, состоящих на учете в противотуберкулезном диспансере</w:t>
            </w:r>
          </w:p>
        </w:tc>
      </w:tr>
      <w:tr w:rsidR="000B50F8" w14:paraId="40718400" w14:textId="77777777" w:rsidTr="00C110CF">
        <w:trPr>
          <w:trHeight w:val="455"/>
        </w:trPr>
        <w:tc>
          <w:tcPr>
            <w:tcW w:w="534" w:type="dxa"/>
          </w:tcPr>
          <w:p w14:paraId="07A4E53C" w14:textId="77777777" w:rsidR="000B50F8" w:rsidRDefault="000B50F8" w:rsidP="00C110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14:paraId="5BFAD2B0" w14:textId="77777777" w:rsidR="000B50F8" w:rsidRDefault="000B50F8" w:rsidP="00C110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страдающих хроническими заболеваниями, перечень которых устан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ливается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равительством Санкт-Петербурга</w:t>
            </w:r>
          </w:p>
        </w:tc>
      </w:tr>
      <w:tr w:rsidR="000B50F8" w14:paraId="42423718" w14:textId="77777777" w:rsidTr="00C110CF">
        <w:trPr>
          <w:trHeight w:val="455"/>
        </w:trPr>
        <w:tc>
          <w:tcPr>
            <w:tcW w:w="534" w:type="dxa"/>
          </w:tcPr>
          <w:p w14:paraId="5DE1DA93" w14:textId="77777777" w:rsidR="000B50F8" w:rsidRDefault="000B50F8" w:rsidP="00C110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14:paraId="3C8B2CCB" w14:textId="77777777" w:rsidR="000B50F8" w:rsidRPr="00290745" w:rsidRDefault="000B50F8" w:rsidP="00C110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обучающихся в спортивн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 (для обучающихся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Санкт-Петербурга)</w:t>
            </w:r>
          </w:p>
        </w:tc>
      </w:tr>
      <w:tr w:rsidR="000B50F8" w14:paraId="2D9BD725" w14:textId="77777777" w:rsidTr="00C110CF">
        <w:trPr>
          <w:trHeight w:val="455"/>
        </w:trPr>
        <w:tc>
          <w:tcPr>
            <w:tcW w:w="534" w:type="dxa"/>
          </w:tcPr>
          <w:p w14:paraId="01487B46" w14:textId="77777777" w:rsidR="000B50F8" w:rsidRDefault="000B50F8" w:rsidP="00C110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14:paraId="54ADE0F4" w14:textId="77777777" w:rsidR="000B50F8" w:rsidRPr="00290745" w:rsidRDefault="000B50F8" w:rsidP="00C110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 кадетск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 (для обучающихся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Санкт-Петербурга)</w:t>
            </w:r>
          </w:p>
        </w:tc>
      </w:tr>
      <w:tr w:rsidR="000B50F8" w14:paraId="2D3F838B" w14:textId="77777777" w:rsidTr="00C110CF">
        <w:trPr>
          <w:trHeight w:val="455"/>
        </w:trPr>
        <w:tc>
          <w:tcPr>
            <w:tcW w:w="534" w:type="dxa"/>
          </w:tcPr>
          <w:p w14:paraId="4E9977F6" w14:textId="77777777" w:rsidR="000B50F8" w:rsidRDefault="000B50F8" w:rsidP="00C110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14:paraId="709C0A2E" w14:textId="77777777" w:rsidR="000B50F8" w:rsidRPr="00290745" w:rsidRDefault="000B50F8" w:rsidP="00C110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и лиц старше 18 лет, один из родителей (законных представителей) которых является (являлся) участником специальной военной операции*</w:t>
            </w:r>
          </w:p>
        </w:tc>
      </w:tr>
      <w:tr w:rsidR="000B50F8" w14:paraId="4CD268FA" w14:textId="77777777" w:rsidTr="00C110CF">
        <w:trPr>
          <w:trHeight w:val="455"/>
        </w:trPr>
        <w:tc>
          <w:tcPr>
            <w:tcW w:w="534" w:type="dxa"/>
          </w:tcPr>
          <w:p w14:paraId="78A636A5" w14:textId="77777777" w:rsidR="000B50F8" w:rsidRDefault="000B50F8" w:rsidP="00C110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14:paraId="1B8B5F44" w14:textId="77777777" w:rsidR="000B50F8" w:rsidRDefault="000B50F8" w:rsidP="00C110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и лиц старше 18 лет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, являющиеся пасынками и падчерицами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граждан, которые являются (являлись) участниками специальной военной операции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0B50F8" w14:paraId="38F6B45E" w14:textId="77777777" w:rsidTr="00C110CF">
        <w:trPr>
          <w:trHeight w:val="455"/>
        </w:trPr>
        <w:tc>
          <w:tcPr>
            <w:tcW w:w="534" w:type="dxa"/>
          </w:tcPr>
          <w:p w14:paraId="3F121E48" w14:textId="77777777" w:rsidR="000B50F8" w:rsidRDefault="000B50F8" w:rsidP="00C110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14:paraId="3520735E" w14:textId="77777777" w:rsidR="000B50F8" w:rsidRPr="00B948E6" w:rsidRDefault="000B50F8" w:rsidP="00C11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8E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находящихся в трудной жизненной ситуации (для обучающихся </w:t>
            </w:r>
            <w:r w:rsidRPr="00B948E6">
              <w:rPr>
                <w:rFonts w:ascii="Times New Roman" w:hAnsi="Times New Roman" w:cs="Times New Roman"/>
                <w:sz w:val="24"/>
                <w:szCs w:val="24"/>
              </w:rPr>
              <w:br/>
              <w:t>в 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образовательных учреждениях)</w:t>
            </w:r>
          </w:p>
        </w:tc>
      </w:tr>
      <w:tr w:rsidR="000B50F8" w14:paraId="6D0C7F98" w14:textId="77777777" w:rsidTr="00C110CF">
        <w:trPr>
          <w:trHeight w:val="455"/>
        </w:trPr>
        <w:tc>
          <w:tcPr>
            <w:tcW w:w="534" w:type="dxa"/>
          </w:tcPr>
          <w:p w14:paraId="6B723E1B" w14:textId="77777777" w:rsidR="000B50F8" w:rsidRDefault="000B50F8" w:rsidP="00C110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14:paraId="18C58859" w14:textId="77777777" w:rsidR="000B50F8" w:rsidRPr="00B948E6" w:rsidRDefault="000B50F8" w:rsidP="00C11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8E6">
              <w:rPr>
                <w:rFonts w:ascii="Times New Roman" w:hAnsi="Times New Roman" w:cs="Times New Roman"/>
                <w:sz w:val="24"/>
                <w:szCs w:val="24"/>
              </w:rPr>
              <w:t xml:space="preserve">детей и лиц старше 18 лет, один из родителей (законных представителей) которых является (являлся) участником специальной военной операции (для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48E6">
              <w:rPr>
                <w:rFonts w:ascii="Times New Roman" w:hAnsi="Times New Roman" w:cs="Times New Roman"/>
                <w:sz w:val="24"/>
                <w:szCs w:val="24"/>
              </w:rPr>
              <w:t xml:space="preserve">в федеральных образовательных </w:t>
            </w:r>
            <w:proofErr w:type="gramStart"/>
            <w:r w:rsidRPr="00B948E6">
              <w:rPr>
                <w:rFonts w:ascii="Times New Roman" w:hAnsi="Times New Roman" w:cs="Times New Roman"/>
                <w:sz w:val="24"/>
                <w:szCs w:val="24"/>
              </w:rPr>
              <w:t>учреждениях)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</w:p>
        </w:tc>
      </w:tr>
      <w:tr w:rsidR="000B50F8" w14:paraId="10D191B2" w14:textId="77777777" w:rsidTr="00C110CF">
        <w:trPr>
          <w:trHeight w:val="455"/>
        </w:trPr>
        <w:tc>
          <w:tcPr>
            <w:tcW w:w="534" w:type="dxa"/>
          </w:tcPr>
          <w:p w14:paraId="1387CC14" w14:textId="77777777" w:rsidR="000B50F8" w:rsidRDefault="000B50F8" w:rsidP="00C110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14:paraId="5BACD76F" w14:textId="77777777" w:rsidR="000B50F8" w:rsidRPr="00B948E6" w:rsidRDefault="000B50F8" w:rsidP="00C11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лица старше 18 лет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, 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яющиеся пасынками и падчерицами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которые являются (являлись) участниками специальной военной операции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948E6"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48E6">
              <w:rPr>
                <w:rFonts w:ascii="Times New Roman" w:hAnsi="Times New Roman" w:cs="Times New Roman"/>
                <w:sz w:val="24"/>
                <w:szCs w:val="24"/>
              </w:rPr>
              <w:t xml:space="preserve">в федеральных образовательных </w:t>
            </w:r>
            <w:proofErr w:type="gramStart"/>
            <w:r w:rsidRPr="00B948E6">
              <w:rPr>
                <w:rFonts w:ascii="Times New Roman" w:hAnsi="Times New Roman" w:cs="Times New Roman"/>
                <w:sz w:val="24"/>
                <w:szCs w:val="24"/>
              </w:rPr>
              <w:t>учреждениях)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</w:p>
        </w:tc>
      </w:tr>
    </w:tbl>
    <w:p w14:paraId="52CF215F" w14:textId="77777777" w:rsidR="000B50F8" w:rsidRPr="0021027B" w:rsidRDefault="000B50F8" w:rsidP="000B5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2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97127E">
        <w:rPr>
          <w:rFonts w:ascii="Times New Roman" w:hAnsi="Times New Roman" w:cs="Times New Roman"/>
          <w:sz w:val="24"/>
          <w:szCs w:val="24"/>
        </w:rPr>
        <w:t xml:space="preserve">* Компенсационная выплата </w:t>
      </w:r>
      <w:r>
        <w:rPr>
          <w:rFonts w:ascii="Times New Roman" w:hAnsi="Times New Roman" w:cs="Times New Roman"/>
          <w:sz w:val="24"/>
          <w:szCs w:val="24"/>
        </w:rPr>
        <w:t xml:space="preserve">на питание </w:t>
      </w:r>
      <w:r w:rsidRPr="0097127E">
        <w:rPr>
          <w:rFonts w:ascii="Times New Roman" w:hAnsi="Times New Roman" w:cs="Times New Roman"/>
          <w:sz w:val="24"/>
          <w:szCs w:val="24"/>
        </w:rPr>
        <w:t xml:space="preserve">обучающимся </w:t>
      </w:r>
      <w:r>
        <w:rPr>
          <w:rFonts w:ascii="Times New Roman" w:hAnsi="Times New Roman" w:cs="Times New Roman"/>
          <w:sz w:val="24"/>
          <w:szCs w:val="24"/>
        </w:rPr>
        <w:t xml:space="preserve">указанной категории </w:t>
      </w:r>
      <w:r w:rsidRPr="00A30ED4">
        <w:rPr>
          <w:rFonts w:ascii="Times New Roman" w:hAnsi="Times New Roman" w:cs="Times New Roman"/>
          <w:sz w:val="24"/>
          <w:szCs w:val="24"/>
        </w:rPr>
        <w:t>предоставляется начиная со дня подачи заявления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400CD4" w14:textId="77777777" w:rsidR="000B50F8" w:rsidRPr="00290745" w:rsidRDefault="000B50F8" w:rsidP="000B50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Родитель (законный представитель), обучающийся:</w:t>
      </w:r>
    </w:p>
    <w:p w14:paraId="0739209F" w14:textId="77777777" w:rsidR="000B50F8" w:rsidRPr="00290745" w:rsidRDefault="000B50F8" w:rsidP="000B50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 - проинформирован о праве подать заявление на 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меры  социальной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поддержки - компенсационной  выплаты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питание в следующем учебном году в мае соответствующего календарного года;</w:t>
      </w:r>
    </w:p>
    <w:p w14:paraId="35A53420" w14:textId="77777777" w:rsidR="000B50F8" w:rsidRDefault="000B50F8" w:rsidP="000B50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97127E">
        <w:rPr>
          <w:rFonts w:ascii="Times New Roman" w:hAnsi="Times New Roman" w:cs="Times New Roman"/>
          <w:sz w:val="24"/>
          <w:szCs w:val="24"/>
        </w:rPr>
        <w:t xml:space="preserve">- дополнительная мера социальной поддержки - компенсационная выплата </w:t>
      </w:r>
      <w:r w:rsidRPr="0097127E">
        <w:rPr>
          <w:rFonts w:ascii="Times New Roman" w:hAnsi="Times New Roman" w:cs="Times New Roman"/>
          <w:sz w:val="24"/>
          <w:szCs w:val="24"/>
        </w:rPr>
        <w:br/>
        <w:t>на питание предоставляется, начиная с месяца, следующего за месяцем подачи заявления, если заявление подано до 20 числа текущего месяца.</w:t>
      </w:r>
    </w:p>
    <w:p w14:paraId="1DCD8A97" w14:textId="77777777" w:rsidR="000B50F8" w:rsidRDefault="000B50F8" w:rsidP="000B50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290745">
        <w:rPr>
          <w:rFonts w:ascii="Times New Roman" w:hAnsi="Times New Roman" w:cs="Times New Roman"/>
          <w:sz w:val="24"/>
          <w:szCs w:val="24"/>
        </w:rPr>
        <w:t>редоставлени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9074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компенсационной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выплаты  прекращается </w:t>
      </w:r>
      <w:r w:rsidRPr="00290745">
        <w:rPr>
          <w:rFonts w:ascii="Times New Roman" w:hAnsi="Times New Roman" w:cs="Times New Roman"/>
          <w:sz w:val="24"/>
          <w:szCs w:val="24"/>
        </w:rPr>
        <w:t>в  случа</w:t>
      </w:r>
      <w:r>
        <w:rPr>
          <w:rFonts w:ascii="Times New Roman" w:hAnsi="Times New Roman" w:cs="Times New Roman"/>
          <w:sz w:val="24"/>
          <w:szCs w:val="24"/>
        </w:rPr>
        <w:t>ях:</w:t>
      </w:r>
    </w:p>
    <w:p w14:paraId="714A89F6" w14:textId="77777777" w:rsidR="000B50F8" w:rsidRDefault="000B50F8" w:rsidP="000B50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утраты обучающимся права на предоставление питания - с 1 числа месяца, следующего за месяцем, в котором наступили соответствующие обстоятельства;</w:t>
      </w:r>
    </w:p>
    <w:p w14:paraId="539B8AAB" w14:textId="77777777" w:rsidR="000B50F8" w:rsidRDefault="000B50F8" w:rsidP="000B50F8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установления недостоверности представленных заявителем сведений </w:t>
      </w:r>
      <w:r>
        <w:rPr>
          <w:rFonts w:ascii="Times New Roman" w:hAnsi="Times New Roman" w:cs="Times New Roman"/>
          <w:sz w:val="24"/>
          <w:szCs w:val="24"/>
        </w:rPr>
        <w:br/>
        <w:t>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обстоятельства;</w:t>
      </w:r>
    </w:p>
    <w:p w14:paraId="112395F8" w14:textId="77777777" w:rsidR="000B50F8" w:rsidRPr="00290745" w:rsidRDefault="000B50F8" w:rsidP="000B50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290745">
        <w:rPr>
          <w:rFonts w:ascii="Times New Roman" w:hAnsi="Times New Roman" w:cs="Times New Roman"/>
          <w:sz w:val="24"/>
          <w:szCs w:val="24"/>
        </w:rPr>
        <w:t>В случае изменения оснований для предоставления дополнительной 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социальной поддержки - компенсационной выплаты на питание обязуюсь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незамедлительно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письменно информировать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администрацию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Санкт-Петербурга/образовательное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Санкт-Петербурга (нужное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290745">
        <w:rPr>
          <w:rFonts w:ascii="Times New Roman" w:hAnsi="Times New Roman" w:cs="Times New Roman"/>
          <w:sz w:val="24"/>
          <w:szCs w:val="24"/>
        </w:rPr>
        <w:t>одчеркнуть).</w:t>
      </w:r>
    </w:p>
    <w:p w14:paraId="1D3D0863" w14:textId="77777777" w:rsidR="000B50F8" w:rsidRPr="00290745" w:rsidRDefault="000B50F8" w:rsidP="000B50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Предъявлен документ, подтверждающий право представить интересы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несовершеннолетнего (наименование и реквизиты документа), ________________.</w:t>
      </w:r>
    </w:p>
    <w:p w14:paraId="497787C5" w14:textId="77777777" w:rsidR="000B50F8" w:rsidRPr="00290745" w:rsidRDefault="000B50F8" w:rsidP="000B50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9A06730" w14:textId="77777777" w:rsidR="000B50F8" w:rsidRPr="00290745" w:rsidRDefault="000B50F8" w:rsidP="000B50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Согласен на обработку персональных данных _____________ (подпись).</w:t>
      </w:r>
    </w:p>
    <w:p w14:paraId="69A34F03" w14:textId="77777777" w:rsidR="000B50F8" w:rsidRPr="00290745" w:rsidRDefault="000B50F8" w:rsidP="000B50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91B173B" w14:textId="77777777" w:rsidR="000B50F8" w:rsidRDefault="000B50F8" w:rsidP="000B50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Подпись 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Дата _________</w:t>
      </w:r>
    </w:p>
    <w:p w14:paraId="5869CAD2" w14:textId="77777777" w:rsidR="00954BCA" w:rsidRDefault="00954BCA"/>
    <w:sectPr w:rsidR="00954BCA" w:rsidSect="000B50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CA"/>
    <w:rsid w:val="000B50F8"/>
    <w:rsid w:val="0095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03702-6D53-4B43-A166-70F4A36C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50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50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50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B5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7D818F94B0D2B3B4A0B44C8D3CA5F6277D85EA5A0E8F63629E8DE5972848CE58F3533892B6A3D537CCFD8639E2F4443AF21EEFDC4YFG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1011</Words>
  <Characters>5768</Characters>
  <Application>Microsoft Office Word</Application>
  <DocSecurity>0</DocSecurity>
  <Lines>48</Lines>
  <Paragraphs>13</Paragraphs>
  <ScaleCrop>false</ScaleCrop>
  <Company/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Гриценко</dc:creator>
  <cp:keywords/>
  <dc:description/>
  <cp:lastModifiedBy>Дмитрий Гриценко</cp:lastModifiedBy>
  <cp:revision>2</cp:revision>
  <dcterms:created xsi:type="dcterms:W3CDTF">2023-04-06T06:49:00Z</dcterms:created>
  <dcterms:modified xsi:type="dcterms:W3CDTF">2023-04-06T06:50:00Z</dcterms:modified>
</cp:coreProperties>
</file>